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 w:rsidP="00E643C0">
      <w:pPr>
        <w:spacing w:line="300" w:lineRule="atLeast"/>
      </w:pPr>
    </w:p>
    <w:p w:rsidR="003E6D67" w:rsidRDefault="003E6D67" w:rsidP="00E643C0">
      <w:pPr>
        <w:spacing w:line="300" w:lineRule="atLeast"/>
        <w:jc w:val="center"/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2990"/>
        <w:gridCol w:w="3969"/>
      </w:tblGrid>
      <w:tr w:rsidR="003E6D67" w:rsidTr="00E643C0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E643C0">
            <w:pPr>
              <w:spacing w:line="300" w:lineRule="atLeast"/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E643C0">
            <w:pPr>
              <w:spacing w:line="300" w:lineRule="atLeast"/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E643C0">
            <w:pPr>
              <w:spacing w:line="300" w:lineRule="atLeast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E643C0">
            <w:pPr>
              <w:spacing w:line="3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E643C0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E643C0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E643C0">
            <w:pPr>
              <w:spacing w:line="300" w:lineRule="atLeast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</w:t>
            </w:r>
            <w:r w:rsidR="00A54CA1">
              <w:rPr>
                <w:rFonts w:ascii="Calibri" w:hAnsi="Calibri"/>
                <w:i/>
              </w:rPr>
              <w:t>ιεύθυ</w:t>
            </w:r>
            <w:r w:rsidRPr="00974D7A">
              <w:rPr>
                <w:rFonts w:ascii="Calibri" w:hAnsi="Calibri"/>
                <w:i/>
              </w:rPr>
              <w:t xml:space="preserve">νσης  </w:t>
            </w:r>
            <w:r w:rsidR="00A54CA1">
              <w:rPr>
                <w:rFonts w:ascii="Calibri" w:hAnsi="Calibri"/>
                <w:i/>
              </w:rPr>
              <w:t>Δ.Ε. Σερρών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αίτηση εκδήλωσης ενδιαφέροντος για </w:t>
            </w:r>
            <w:r w:rsidR="00E643C0">
              <w:rPr>
                <w:rFonts w:ascii="Calibri" w:hAnsi="Calibri"/>
                <w:sz w:val="22"/>
                <w:szCs w:val="22"/>
              </w:rPr>
              <w:t>τον ορισμό μου σε θέση τακτικού μέλους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στο Περιφερειακό Υπηρεσιακό Συμβούλιο</w:t>
            </w:r>
            <w:r w:rsidR="008D6CE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>Δευτεροβάθμιας Εκπαίδευσης (Π.Υ.Σ.Δ.Ε.)</w:t>
            </w:r>
            <w:r w:rsidR="00BF27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CA1">
              <w:rPr>
                <w:rFonts w:ascii="Calibri" w:hAnsi="Calibri"/>
                <w:sz w:val="22"/>
                <w:szCs w:val="22"/>
              </w:rPr>
              <w:t>Σερρών</w:t>
            </w:r>
            <w:r w:rsidR="00E643C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E643C0">
            <w:pPr>
              <w:spacing w:line="3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RPr="00E643C0" w:rsidTr="00E643C0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78FF" w:rsidRPr="00E643C0" w:rsidRDefault="00A278FF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EF6F5E" w:rsidRPr="00E643C0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E643C0">
              <w:rPr>
                <w:rFonts w:ascii="Calibri" w:hAnsi="Calibri"/>
                <w:sz w:val="22"/>
                <w:szCs w:val="22"/>
              </w:rPr>
              <w:t xml:space="preserve">Θέμα : </w:t>
            </w:r>
          </w:p>
          <w:p w:rsidR="00EF6F5E" w:rsidRPr="00E643C0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FF" w:rsidRPr="00E643C0" w:rsidRDefault="00A278FF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E643C0" w:rsidRPr="00E643C0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  <w:r w:rsidRPr="00E643C0">
              <w:rPr>
                <w:rFonts w:ascii="Calibri" w:hAnsi="Calibri"/>
                <w:sz w:val="22"/>
                <w:szCs w:val="22"/>
              </w:rPr>
              <w:t xml:space="preserve">Εκδήλωση ενδιαφέροντος για συμμετοχή </w:t>
            </w:r>
          </w:p>
          <w:p w:rsidR="00EF6F5E" w:rsidRPr="00E643C0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E643C0">
              <w:rPr>
                <w:rFonts w:ascii="Calibri" w:hAnsi="Calibri"/>
                <w:sz w:val="22"/>
                <w:szCs w:val="22"/>
              </w:rPr>
              <w:t>στο</w:t>
            </w:r>
            <w:r w:rsidR="00ED665C" w:rsidRPr="00E643C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3C0">
              <w:rPr>
                <w:rFonts w:ascii="Calibri" w:hAnsi="Calibri"/>
                <w:sz w:val="22"/>
                <w:szCs w:val="22"/>
              </w:rPr>
              <w:t>Π.Υ.Σ.Δ.Ε.</w:t>
            </w:r>
            <w:r w:rsidR="001D096D" w:rsidRPr="00E643C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CA1">
              <w:rPr>
                <w:rFonts w:ascii="Calibri" w:hAnsi="Calibri"/>
                <w:sz w:val="22"/>
                <w:szCs w:val="22"/>
              </w:rPr>
              <w:t>Σερρών</w:t>
            </w:r>
            <w:r w:rsidRPr="00E643C0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643C0" w:rsidRDefault="00EF6F5E" w:rsidP="00E643C0">
            <w:pPr>
              <w:spacing w:line="300" w:lineRule="atLeast"/>
              <w:jc w:val="center"/>
            </w:pPr>
          </w:p>
          <w:p w:rsidR="00A278FF" w:rsidRPr="00E643C0" w:rsidRDefault="00A278FF" w:rsidP="00E643C0">
            <w:pPr>
              <w:spacing w:line="300" w:lineRule="atLeast"/>
              <w:jc w:val="center"/>
            </w:pPr>
          </w:p>
          <w:p w:rsidR="00A278FF" w:rsidRPr="00E643C0" w:rsidRDefault="00A278FF" w:rsidP="00E643C0">
            <w:pPr>
              <w:spacing w:line="300" w:lineRule="atLeast"/>
              <w:jc w:val="center"/>
            </w:pPr>
          </w:p>
          <w:p w:rsidR="00A278FF" w:rsidRPr="00E643C0" w:rsidRDefault="00A278FF" w:rsidP="00E643C0">
            <w:pPr>
              <w:spacing w:line="300" w:lineRule="atLeast"/>
              <w:jc w:val="center"/>
            </w:pPr>
          </w:p>
        </w:tc>
      </w:tr>
      <w:tr w:rsidR="00EF6F5E" w:rsidTr="00E643C0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</w:p>
        </w:tc>
      </w:tr>
      <w:tr w:rsidR="00EF6F5E" w:rsidTr="00E643C0">
        <w:trPr>
          <w:trHeight w:val="397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8FF" w:rsidRPr="008D6CE9" w:rsidRDefault="00A278FF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8D6CE9" w:rsidRDefault="00A278FF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D096D" w:rsidRDefault="00EF6F5E" w:rsidP="00E643C0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A54CA1">
              <w:rPr>
                <w:rFonts w:ascii="Calibri" w:hAnsi="Calibri" w:cs="Calibri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D096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643C0">
            <w:pPr>
              <w:spacing w:line="3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E643C0">
      <w:pPr>
        <w:spacing w:line="300" w:lineRule="atLeast"/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E643C0">
      <w:pPr>
        <w:spacing w:line="300" w:lineRule="atLeast"/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8322C"/>
    <w:rsid w:val="001445A2"/>
    <w:rsid w:val="0014583E"/>
    <w:rsid w:val="001D096D"/>
    <w:rsid w:val="002E6B82"/>
    <w:rsid w:val="003000A5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D4F58"/>
    <w:rsid w:val="0073601B"/>
    <w:rsid w:val="007A333F"/>
    <w:rsid w:val="007B5B44"/>
    <w:rsid w:val="008023D7"/>
    <w:rsid w:val="00864058"/>
    <w:rsid w:val="0089065C"/>
    <w:rsid w:val="008C63AA"/>
    <w:rsid w:val="008D6CE9"/>
    <w:rsid w:val="008F3251"/>
    <w:rsid w:val="00974D7A"/>
    <w:rsid w:val="00985F56"/>
    <w:rsid w:val="00A031AF"/>
    <w:rsid w:val="00A278FF"/>
    <w:rsid w:val="00A54CA1"/>
    <w:rsid w:val="00A57B9E"/>
    <w:rsid w:val="00AC75DD"/>
    <w:rsid w:val="00B63FBD"/>
    <w:rsid w:val="00B925B9"/>
    <w:rsid w:val="00BC498D"/>
    <w:rsid w:val="00BF277A"/>
    <w:rsid w:val="00BF7AB2"/>
    <w:rsid w:val="00C47F9B"/>
    <w:rsid w:val="00C9326E"/>
    <w:rsid w:val="00D7598D"/>
    <w:rsid w:val="00E63E71"/>
    <w:rsid w:val="00E643C0"/>
    <w:rsid w:val="00ED665C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17F56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60CD-44B6-4209-9FB8-7EEE1260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2</cp:revision>
  <cp:lastPrinted>2010-04-08T13:03:00Z</cp:lastPrinted>
  <dcterms:created xsi:type="dcterms:W3CDTF">2024-09-02T08:52:00Z</dcterms:created>
  <dcterms:modified xsi:type="dcterms:W3CDTF">2024-09-02T08:52:00Z</dcterms:modified>
</cp:coreProperties>
</file>